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gaurkotasun handiko galdera, Dia enpresaren Nafarroako plantillako lanpostuak mantentzeko eginen diren zuzemenei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Dugu-Orain Bai talde parlamentarioari atxikitako foru parlamentari Teresa Sáez Barrao andreak, Legebiltzarreko Erregelamenduan ezarritakoaren babesean, honako galdera hau aurkezten du, Nafarroako Gobernuak Legebiltzarraren hurrengo Osoko Bilkuran ahoz erantzun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Dia enpresak iragarri du plantilla-doitze gogorra eginen duela. Dia enpresak 279 langile ditu Nafarroan (horietako gehienak, emakumeak). Nafarroako Gobernuak zer eginen du enpresa premiatzeko Nafarroako lanpostuak manten ditzan?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