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otsailaren 14an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proposaturiko bi pertsona hauek Gizarte zerbitzu publikoak kudeatzeko Nafarroako Fundazioko patronatukide izendatzea: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Mikel Gotzon Saralegi Otsakar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Gabriel Hualde Urralburu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Gobernuari erabaki honen berri ematea, eta Nafarroako Parlamentuko Aldizkari Ofizialean argitara dadin agintzea".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