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Azcona Molinet jaunak aurkeztutako galdera, abere-makroustiategiei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galdera hau aurkezten du, Landa Garapeneko eta Ingurumeneko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Duela gutxi jakin dugu behitegitzar bat jarriko dutela Nafarroatik gertu. Hori dela eta, zer iritzi du Landa Garapeneko eta Ingurumeneko Departamentuak halako abere-makroustiategiei buruz eta zein da defendatzen duen ustiapen-eredua?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