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Izquierda-Ezkerra talde parlamentario mistoak aurkezturiko mozioa, zeinaren bidez Nafarroako Gobernua premiatzen baita ikerketa-batzorde bat eratu dezan Nafarroako ikastetxe erlijiosoetan egindako abusuak argitzeko.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mistoaren eledun Marisa de Simón Caballero andreak, Legebiltzarreko Erregelamenduan ezarritakoaren babesean, honako mozio hau aurkezten du, Parlamentu honen Osoko Bilkuran eztabaida dadin: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Abusuak pairatu dituzten haurren elkarteak Parlamentu honetan salatu ditu Nafarroako ikastetxeetan gizon-emakume erlijiosoengandik eskola-ume garaian jasandako abusuak.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Delitu-egintza horiek frankismo-garaian gertatu ziren, errepresio-testuingurua halakoa zenean non abusu horiek ezkutatuak, eta horien pairatzaile ziren haurrak hertsatuak eta erreprimituak izan baitziren, horrek zekarren sufrikario erantsiarekin.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Ezinbestekoa da gertaturiko guztiaren aitorpena, biktimentzako erreparazioaren eta errepikapenik ezaren berme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Gertaturikoak ikertu eta epaitzeko bidezko diren zuzenbidezko ildoak urratzeari uko egin gabe, beharrezko deritzogu ikerketa bat hasteari.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aurkezten dugu erabaki proposamen hau: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Gobernua premiatzen du ikerketa-batzorde bat era dezan, Nafarroako ikastetxe erlijioso batzuetan gertaturiko abusuak argitze aldera, abusuak pairatu dituzten haurren elkarteak salaturikoak.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egoki deritzon prozedura abiaraz dezan, kalteturiko pertsonek modua izan dezaten horrelako egintzak azaltzeko eta salatzeko.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10ean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