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Nafarroako Enpresa Korporazio Publikoko langileak hautatzeko prozesuei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Enpresa Korporazio Publikoak eta korporazioko enpresa bakoitzak langileak hautatze aldera egindako prozesuei dagokienez,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Langileak hautatzeko enpresa pribatuek 2015etik gaur bitarte egindako langile-hautapeneko prozesuen bitartezko kontratazioen kopurua, enpresaz enpresa.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Langileak hautatzeko enpresa pribatu horiei 2015etik gaur bitarte ordaindutako zenbatekoa, enpresaz enpresa.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Langileak hautatzeko enpresa pribatua hautatze aldera zer prozesu egin den kasu bakoitzean.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