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Patricia Fanlo Mateo andreak aurkezturiko mozioa, zeinaren bidez Osasun Departamentua eta Nafarroako Gobernua premiatzen baitira koronabirusaren krisiak eragindako neke pandemikoari aurre egiteko kanpaina instituzionalak egin ditzaten.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Patricia Fanlo Mateo andreak, Legebiltzarreko Erregelamenduan ezarritakoaren babesean, Osasun Batzordea eta Nafarroako Gobernua premiatzen dituen honako mozio hau aurkezten du, Osasun Batzordean eztabaidatzeko.</w:t>
      </w:r>
    </w:p>
    <w:p>
      <w:pPr>
        <w:pStyle w:val="0"/>
        <w:suppressAutoHyphens w:val="false"/>
        <w:rPr>
          <w:rStyle w:val="1"/>
        </w:rPr>
      </w:pPr>
      <w:r>
        <w:rPr>
          <w:rStyle w:val="1"/>
        </w:rPr>
        <w:t xml:space="preserve">Urtebete geroago, COVID-19aren pandemiak aurrekaririk ez duen krisi sozial, ekonomiko eta sanitarioa eragin du munduan. Pandemiari aurre egiten jarraitzen dugu, amestutako txertoak heldu diren arren, kutsatzea ekiditeko oraingoz beharrezkoak diren neurri murriztaileen bidez: konfinamendu perimetralak, maskararen erabilera, distantzia soziala... Herritarrek oraindik ere bizi dute ziurgabetasun-egoera, ez soilik beren osasunagatik, ezpada beren bizi-baldintza eta -baliabideengatik ere.</w:t>
      </w:r>
    </w:p>
    <w:p>
      <w:pPr>
        <w:pStyle w:val="0"/>
        <w:suppressAutoHyphens w:val="false"/>
        <w:rPr>
          <w:rStyle w:val="1"/>
        </w:rPr>
      </w:pPr>
      <w:r>
        <w:rPr>
          <w:rStyle w:val="1"/>
        </w:rPr>
        <w:t xml:space="preserve">Nafar guztien bizitzak baldintzatu –eta are eten edo errotik aldatu– dituen ustekabeko egoera bati aurre egiten urtebete igaro eta gero, logikoa da herritarrak nekatu antzean egotea. Osasunaren Mundu Erakundeak berak neke pandemiko gisa definitu du gogo-aldarte hori.</w:t>
      </w:r>
    </w:p>
    <w:p>
      <w:pPr>
        <w:pStyle w:val="0"/>
        <w:suppressAutoHyphens w:val="false"/>
        <w:rPr>
          <w:rStyle w:val="1"/>
        </w:rPr>
      </w:pPr>
      <w:r>
        <w:rPr>
          <w:rStyle w:val="1"/>
        </w:rPr>
        <w:t xml:space="preserve">OMEk honela deskribatu du neke pandemikoa: “gomendatutako babes-jokabideak jarraitzeko motibazio eza, denboran zehar arian-arian azaltzen dena eta zenbait emozio, esperientzia eta pertzepziori zor zaiena, bai eta gizarte-, kultura-, egitura- nahiz legedia-testuinguruari ere”.</w:t>
      </w:r>
    </w:p>
    <w:p>
      <w:pPr>
        <w:pStyle w:val="0"/>
        <w:suppressAutoHyphens w:val="false"/>
        <w:rPr>
          <w:rStyle w:val="1"/>
        </w:rPr>
      </w:pPr>
      <w:r>
        <w:rPr>
          <w:rStyle w:val="1"/>
        </w:rPr>
        <w:t xml:space="preserve">Herritarrak akuilatu beharra dago, Zientziak pandemiari aurre egiteko daukan gaitasuna azpimarratzeko eta neurriak ezartzeko, nafar herritarrek prebentzio-neurriak betetzen jarrai dezaten eta, azken finean, gizalegearen aurkako portaerak alde batera utz ditzaten lortzeko.</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1- Nafarroako Parlamentuak Osasun Departamentua eta Nafarroako Gobernua premiatzen ditu koronabirusaren krisiak eragindako neke pandemikoari aurre egiteko kanpaina instituzionalak egin ditzaten.</w:t>
      </w:r>
    </w:p>
    <w:p>
      <w:pPr>
        <w:pStyle w:val="0"/>
        <w:suppressAutoHyphens w:val="false"/>
        <w:rPr>
          <w:rStyle w:val="1"/>
        </w:rPr>
      </w:pPr>
      <w:r>
        <w:rPr>
          <w:rStyle w:val="1"/>
        </w:rPr>
        <w:t xml:space="preserve">2- Nafarroako Parlamentuak Osasun Departamentua eta Nafarroako Gobernua premiatzen ditu zeharo gaitzets ditzaten gizalegearen aurkako portaerak nahiz portaera horiek sustatu dituzten jarrera negazionistak eta intoleranteak.</w:t>
      </w:r>
    </w:p>
    <w:p>
      <w:pPr>
        <w:pStyle w:val="0"/>
        <w:suppressAutoHyphens w:val="false"/>
        <w:rPr>
          <w:rStyle w:val="1"/>
        </w:rPr>
      </w:pPr>
      <w:r>
        <w:rPr>
          <w:rStyle w:val="1"/>
        </w:rPr>
        <w:t xml:space="preserve">3- Nafarroako Parlamentuak Osasun Departamentua eta Nafarroako Gobernua premiatzen ditu pandemiaren irteera seguru eta eraginkorra Zientziaren eskutik ez beste inondik etorriko delako uste osoa dutela adieraz dezaten.</w:t>
      </w:r>
    </w:p>
    <w:p>
      <w:pPr>
        <w:pStyle w:val="0"/>
        <w:suppressAutoHyphens w:val="false"/>
        <w:rPr>
          <w:rStyle w:val="1"/>
        </w:rPr>
      </w:pPr>
      <w:r>
        <w:rPr>
          <w:rStyle w:val="1"/>
        </w:rPr>
        <w:t xml:space="preserve">4- Nafarroako Parlamentuak Osasun Departamentua eta Nafarroako Gobernua premiatzen ditu herritarrei dei egin diezaieten izaten ari diren jokaera eredugarriarekin jarrai dezaten, COVID-19ari aurrea hartzeko oinarrizko gomendioak betez.</w:t>
      </w:r>
    </w:p>
    <w:p>
      <w:pPr>
        <w:pStyle w:val="0"/>
        <w:suppressAutoHyphens w:val="false"/>
        <w:rPr>
          <w:rStyle w:val="1"/>
        </w:rPr>
      </w:pPr>
      <w:r>
        <w:rPr>
          <w:rStyle w:val="1"/>
        </w:rPr>
        <w:t xml:space="preserve">Iruñean, 2021eko martxoaren 5ean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