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abenduaren 19an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Jorge Esparza Garrido jaunak aurkezturiko galdera, jakiteko ea, Nafarroako 2019-2025 Desgaitasun Plana onetsi zenetik, inbertsioak sustatu diren enpleguko zentro berezietan enpleguaren kalitateari ekarpena egiteko.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abenduaren 19an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(NA+) talde parlamentarioari atxikia dagoen Jorge Esparza Garrido jaunak, Legebiltzarraren Erregelamenduan ezarritakoaren babesean, galdera hauek aurkezten ditu, idatziz erantzun dakizkion: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Nafarroako 2019-2025 Desgaitasun Plana onetsi zenetik, inbertsioak sustatu al dira enpleguko zentro berezietan enpleguaren kalitateari ekarpena egiteko?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Zer diru-kopuru gauzatu da horretarako 2015az geroztik? Xehatu datuak urteka.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abenduaren 13an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Jorge Esparza Garrido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