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urriaren 13an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"Nafarroako Parlamentuak honako hau erabaki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Saray elkarteak abian jarritako elkartasun kanpaina babestea eta Nafarroako herritarrei bertan parte har dezaten dei egitea.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Parlamentuaren egoitzan ekitaldi instituzional bat egitea heldu den asteartean, urriaren 19an, 12:00etan, SARAY elkartearekin batera.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Urriaren 19an arrosa kolorez argiztatzea Parlamentuaren egoitzako fatxada”. (10-21/DEC-00063).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