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Osoko Bilkurak, 2021eko urriaren 28an egindako bileran, adierazi zuen jakinaren gainean zegoela Prozedura Kriminalaren Legearen 324. artikuluaren aplikazioa Espainiako Gobernuak eten zezan premiatzen zuen mozioa erretiratu izanaz, zeina Podemos-Ahal Dugu Nafarroa foru parlamentarien elkarteko Ainhoa Aznárez Igarza andreak aurkeztu baitzuen eta 2019ko abenduaren 12ko 48.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