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Nafarroako Ubidearen lehen fasea Ega zonaldean handitzearen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Miguel Bujanda Cirauquik,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Ubidearen lehen fasea Ega zonaldean handitzeko obren egoera, fase guztiak amaitzeko eta ureztatzen hasteko data zehatza.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