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abenduaren 14an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osasun arloko langileengan COVID-19aren infekzioa detektatzeko baheketari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Osasun arloko langile guztietatik zenbat pertsonari eta zer portzentajetan egin zaie asintomatikoengan COVID-19aren infekzioa detektatzeko edo/eta antigorputzen detekziorako baheketa?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Zenbatean behin eta zer egunetan egin da? Nolako proba erabili da bakoitzean? Zer emaitza izan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Nolako baheketa eginen da hemendik aurrera?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