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irailaren 27an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Iñaki Iriarte López jaunak aurkezturiko galdera, Noain 1521. Azken bataila - La última batalla liburuaren ediziorako emandako dirulaguntzari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eta Navarra Suma (NA+) talde parlamentarioari atxikitako Iñaki Iriarte López jaunak, Legebiltzarreko Erregelamenduan ezarritakoaren babesean, honako galdera hauek aurkezten dizkio Kultura eta Kiroleko kontseilariari, idatziz erantzun ditzan: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Kultura eta Kirol Departamentuak zenbateko dirulaguntza eman du Noain 1521. Azken bataila - La última batalla liburuaren ediziorako?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Zer irizpide erabili da dirulaguntza hori emateko?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Testuaren kalitatea ebaluatu al zen?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Nork egin zuen ebaluazio hori?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Testuaren kalitateari buruzko txostenik egin al zen? (Egin baldin bazen, erantzunarekin batera jaso nahiko nuke).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Iñaki Iriarte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