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Next Generation europar funtsen 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en eledun den José Javier Esparza Abaurrea jaunak gaurkotasun handiko honako galdera hau aurkezten du, Ekonomia eta Ogasuneko kontseilariak datorren ostegunean, 2022ko azaroaren 17an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eritzozu orain arte Next Generation europar funtsekin egin duzuen kudeatze-lan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