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Koldo Martínez Urionabarrenetxea jaunak aurkeztutako gaurkotasun handiko galdera, Nafarroako Unibertsitate Publikoan Medikuntzako Fakultatea ezartzeari buruz Osasuneko ministroak egindako adierazpenei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parlamentarioaren eledun Koldo Martínez Urionabarrenetxeak, Legebiltzarreko Erregelamenduan ezarritakoaren babesean, gaurkotasun handiko honako galdera hau aurkezten du, Nafarroako Gobernuko Hezkuntzako kontseilariak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gutxiko elkarrizketa batean, Osasuneko ministro María Luisa Carcedok adierazi zuen bere ustez ez dagoela zertan jarri Medikuntzako fakultate bat Nafarroako Unibertsitate Publikoan.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Iritzi horrek gizartean eragin duen kezka ikusita,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adierazpen horiei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Koldo Martínez Urionaba-rrenetxea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