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Nafarroako Gobernuaren txofer-zerbitzuari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Adolfo Araiz Flamarique jaunak honako galdera hauek aurkezten dizkio Legebiltzarreko Mahaiari,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2019ko urtarrilaren 1ean zenbat langile zegoen gidari-zerbitzuari atxikirik?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zenbat eta zer departamentuk zeuzkaten atxikirik gidariak –izenez edo modu iraunkorrean– kontseilari berriak abuztuaren 7an karguaz jabetu ziren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Karguaz jabetu ostean, zenbat eta zeintzuk dira gidariak –izenez edo modu iraunkorrean– atxikirik dauzkaten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legegintzaldian, Nafarroako Gobernuko gidari-zerbitzuko langileek bularreko minbiziaren aurkako diagnostikoak egiten dituen ibilgailua gidatzeko lanak egiten al zituzten lanaldi gisa?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 horiek orobat ematen al zuten zerbitzua Nafarroako Odol Bankuarentzako materiala garraiatzen zuten ibilgailuetan?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 berria eratzean zerbitzu horiek emateari utzi al diote?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Zerbitzu horiek kanpoan kontratatzen al dira orain? Hala baldin bada, nork ematen ditu gaur egun zerbitzu horiek eta zein da kostua?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