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martxoaren 12an egindako Osoko Bilkuran, honako erabaki hau onetsi zuen: “Erabakia. Horren bidez, Nafarroako Gobernua premiatzen da ikasle guztiei ikaspostu bat berma diezaien ikastetxe publiko batean bizi diren eremuan”.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Hezkuntza Departamentua premiatzen du ikasle guztiei ikaspostu bat berma diezaien ikastetxe publiko batean bizi diren eremuan.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irakaskuntza publikoa bultza dezan, halako moduan non onartu eginen baititu familiek hautatutako ikastetxe publikoan eta hizkuntza-ereduan eskolatzeko eskari guztiak; hartara, ikastetxe publikoetan gehitu beharreko eskola-unitate guztiak gehituko ditu, eskari guzti-guztiak asetzeko.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Gobernuko Hezkuntza Departamentua premiatzen du ikasgelako 25 ikasletik gorako eskariak dauzkaten ikastetxe publikoetan eskola-unitateak gehitu ditzan, eta ez dezan ikaslerik bidali itunpeko irakaskuntzara edo familiaren etxebizitzatik urrunago dauden ikastetxeetara.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Gobernuko Hezkuntza Departamentua premiatzen du Haur Hezkuntzako eta Lehen Hezkuntzako ikastetxe publiko eta itunpeko ikastetxe pribatu guztietan ikaspostu-erreserba bat egin dezan, ikasturtean zehar gertatzen diren eskolatze-eskaera berriak hartzeko”.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