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konfinamendu-egoeran dauden ikasleen hezkuntza-arretari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Pedro González Felipe jaunak, Erregelamenduan ezarritakoaren babesean, honako galdera hau aurkezten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Nola ematen ari zaie hezkuntza-arreta Nafarroako Haur Hezkuntzako, Lehen Hezkuntzako, Derrigorrezko Bigarren Hezkuntzako, Batxilergoko eta Lanbide Leziketako ikasleei, COVID-19aren pandemiak eragindako egoeragatik etxean konfinatuta daudenean?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