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Iruñeko eguneko zentro berrian eguneko arretako bizikidetzako unitateen proiektu piloturik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Iruñeko Concepción Benítez kaleko eguneko zentro berrian garatu al da eguneko arretako bizikidetzako unitateen proiektu piloturik?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