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 Departamentuko Euskararen Sustapenaren eta Didaktikaren Bulegoko burua kargutik kentzeari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Departamentuko Euskararen Sustapenaren eta Didaktikaren Bulegoko burua zergatik kendu duzue kargutik (uztailaren 31ko 68/2018 Foru Agindua)?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abuztuaren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