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urtarrilaren 28an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Nafarroako herrietako populazio-galera dela-eta Nafarroako Gobernuak egindako azterlanari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urtarrilaren 28an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Gobernuak Nafarroako herrietako populazio-galerari buruz egin duen azterlana dela eta,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Ondorio nagusien eta berehala jarduteko atzeman diren beharrizanen zerrenda.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Orobat, azterlan osoa igortzea eskatzen dut.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urtarrilaren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