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tako galdera, Nafarroako Gobernuaren txofer-zerbitz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eledun Adolfo Araiz Flamarique jaunak honako galdera hauek aurkezten dizkio Legebiltzarreko Mahaiari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19ko urtarrilaren 1ean zenbat langile zegoen gidari-zerbitzuari atxikir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ko zenbat eta zer departamentuk zeuzkaten atxikirik gidariak –izenez edo modu iraunkorrean– kontseilari berriak abuztuaren 7an karguaz jabetu ziren ar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arguaz jabetu ostean, zenbat eta zeintzuk dira gidariak –izenez edo modu iraunkorrean– atxikirik dauzkaten departament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ko legegintzaldian, Nafarroako Gobernuko gidari-zerbitzuko langileek bularreko minbiziaren aurkako diagnostikoak egiten dituen ibilgailua gidatzeko lanak egiten al zituzten lanaldi gis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ngile horiek orobat ematen al zuten zerbitzua Nafarroako Odol Bankuarentzako materiala garraiatzen zuten ibilgailu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 berria eratzean zerbitzu horiek emateari utzi al dio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bitzu horiek kanpoan kontratatzen al dira orain? Hala baldin bada, nork ematen ditu gaur egun zerbitzu horiek eta zein da kost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uztu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