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Petilla Aragoiko osasun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Atzo, Diputatuen Kongresuan, zuzenketa bat onetsi zen, zeinaren bidez, enklabe bat diren udalerriek Covid-19aren eta haren efektuen ondoriozko osasun-larrialdian zehar inguruko probintziaren berezko tratamendua jasoko baitute, eta ez baita eragozpena izanen inguruko probintzia hori udalerri horiena ez den beste autonomia-erkidego batekoa izatea. Hori dela-eta, zer osasungintza-egoeratan geratzen da Petilla Aragoi?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Nafarroako Gobernuaren balorazioa Petilla Aragoiren egoera-aldaketari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