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aurkezturiko galdera, Nafarroatik iragaten diren AHTaren zati lizitatuei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Yolanda Ibáñez Pérez andreak, Legebiltzarraren Erregelamenduan ezarritakoaren babesean, galdera hau aurkezten dio Lurralde Kohesiorako kontseilariari, idatziz erantzun diezaion.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egoeratan daude Nafarroatik iragaten diren AHTaren zati lizitatuak?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Ibáñez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