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2021erako moduluak kentzearekin ados ez daudela dioten autonomoen eskaerei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Aintzat hartuko al dituzu Nafarroako autonomoek egindako eskaerak, zeinetan adierazten baitute ez daudela ados 2021erako moduluak kentzearekin?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