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proyecto de Presupuestos Generales del Estado de 2022 para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Esparza Abaurrea, miembro de las Cortes de Navarra, adscrito al Grupo Parlamentario de Navarra Suma (NA+), realiza la siguiente pregunta oral de máxima actualidad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del Gobierno del proyecto de Presupuestos Generales del Estado de 2022 para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