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os fallos del sistema de seguridad del Aeropuerto de Pamplona-Noain, formulada por el Ilmo. Sr. D. Javier García Jiménez y publicada en el Boletín Oficial del Parlamento de Navarra número 7 de 25 de enero de 2022, se tramite ante la Comisión de Cohesión Territorial (10-22/POR-000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