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Ega zonaldean ubidearen lehen fasearen handitzea bukatzeari buruzkoa (10-22/POR-00233).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foru parlamentari Miguel Bujanda Cirauqui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data zehatz eskain dezake lehendakariak Ega zonaldean ubidearen lehen fasearen handitzea amaitzeko?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