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urriaren 24an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Ikusita Nafarroako Parlamentuaren Erregelamendua egokitzeko ponentziak 2022ko urriaren 22an harturiko erabakia, zeinaren bidez eskatzen baitu bere lanak bukatzeko epea 2022ko azaroaren 30era arte luzatzea: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Ponentziaren txostena bukatzeko epea 2022ko azaroaren 30era 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