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Jabi Arakama Urtiaga jaunak aurkeztutako galdera, estatu frantsesak mugako pasaguneak irekitzea lortze alderako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 jaunak, Legebiltzarreko Erregelamenduan ezarritakoaren babesean, honako galdera hau aurkezten du, Nafarroako Gobernuko Herritarrekiko Harremanetako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proposatu ditu Nafarroako Gobernuak Frantziako estatuak mugako pasabideak ireki ditzan lortze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